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76" w:type="dxa"/>
        <w:tblInd w:w="-601" w:type="dxa"/>
        <w:tblLook w:val="04A0" w:firstRow="1" w:lastRow="0" w:firstColumn="1" w:lastColumn="0" w:noHBand="0" w:noVBand="1"/>
      </w:tblPr>
      <w:tblGrid>
        <w:gridCol w:w="1560"/>
        <w:gridCol w:w="1633"/>
        <w:gridCol w:w="1463"/>
        <w:gridCol w:w="1980"/>
        <w:gridCol w:w="1520"/>
        <w:gridCol w:w="2020"/>
      </w:tblGrid>
      <w:tr w:rsidR="003E00B3" w:rsidTr="00A40809">
        <w:trPr>
          <w:trHeight w:val="1485"/>
        </w:trPr>
        <w:tc>
          <w:tcPr>
            <w:tcW w:w="101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0B3" w:rsidRDefault="003E00B3" w:rsidP="00A40809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乐至县人民医院医共体总医院</w:t>
            </w:r>
          </w:p>
          <w:p w:rsidR="003E00B3" w:rsidRDefault="003E00B3" w:rsidP="00A40809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应聘报名表</w:t>
            </w:r>
          </w:p>
          <w:p w:rsidR="003E00B3" w:rsidRDefault="003E00B3" w:rsidP="00A40809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求职意向：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u w:val="single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报名时间：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年  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   日</w:t>
            </w:r>
          </w:p>
        </w:tc>
      </w:tr>
      <w:tr w:rsidR="003E00B3" w:rsidTr="00A40809">
        <w:trPr>
          <w:trHeight w:val="72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出生年月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br/>
              <w:t>（   ）岁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65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民族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学历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8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政治面貌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婚姻状况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健康状况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7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身高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体重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9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计算机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br/>
              <w:t>水平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职称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9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何时何校毕业</w:t>
            </w:r>
          </w:p>
        </w:tc>
        <w:tc>
          <w:tcPr>
            <w:tcW w:w="5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8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8"/>
                <w:szCs w:val="21"/>
                <w:u w:val="single"/>
              </w:rPr>
              <w:t>所学专业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9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家庭常住地址</w:t>
            </w:r>
          </w:p>
        </w:tc>
        <w:tc>
          <w:tcPr>
            <w:tcW w:w="8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6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兴趣爱好/特长</w:t>
            </w:r>
          </w:p>
        </w:tc>
        <w:tc>
          <w:tcPr>
            <w:tcW w:w="8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16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  <w:t>学习/规培/实习/工作经历及岗位、职务、职称情况</w:t>
            </w:r>
          </w:p>
        </w:tc>
        <w:tc>
          <w:tcPr>
            <w:tcW w:w="8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88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奖惩情况</w:t>
            </w:r>
          </w:p>
        </w:tc>
        <w:tc>
          <w:tcPr>
            <w:tcW w:w="8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 xml:space="preserve">　</w:t>
            </w:r>
          </w:p>
        </w:tc>
      </w:tr>
      <w:tr w:rsidR="003E00B3" w:rsidTr="00A40809">
        <w:trPr>
          <w:trHeight w:val="112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本人承诺</w:t>
            </w:r>
          </w:p>
        </w:tc>
        <w:tc>
          <w:tcPr>
            <w:tcW w:w="8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本人承诺，以上信息真实有效，无任何虚假情况！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br/>
              <w:t xml:space="preserve">                                签字：         日期：</w:t>
            </w:r>
          </w:p>
        </w:tc>
      </w:tr>
      <w:tr w:rsidR="003E00B3" w:rsidTr="00A40809">
        <w:trPr>
          <w:trHeight w:val="126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t>资格初审意见</w:t>
            </w:r>
          </w:p>
        </w:tc>
        <w:tc>
          <w:tcPr>
            <w:tcW w:w="8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E00B3" w:rsidRDefault="003E00B3" w:rsidP="00A40809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1"/>
              </w:rPr>
              <w:br/>
              <w:t xml:space="preserve">                                签字：         日期：</w:t>
            </w:r>
          </w:p>
        </w:tc>
      </w:tr>
    </w:tbl>
    <w:p w:rsidR="00506F47" w:rsidRDefault="003E00B3">
      <w:bookmarkStart w:id="0" w:name="_GoBack"/>
      <w:bookmarkEnd w:id="0"/>
    </w:p>
    <w:sectPr w:rsidR="00506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0B3"/>
    <w:rsid w:val="003E00B3"/>
    <w:rsid w:val="00876CA4"/>
    <w:rsid w:val="00A7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8CCD90-116D-4C03-8777-4D2C71703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0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罗俊</dc:creator>
  <cp:keywords/>
  <dc:description/>
  <cp:lastModifiedBy>罗俊</cp:lastModifiedBy>
  <cp:revision>1</cp:revision>
  <dcterms:created xsi:type="dcterms:W3CDTF">2025-06-11T08:29:00Z</dcterms:created>
  <dcterms:modified xsi:type="dcterms:W3CDTF">2025-06-11T08:29:00Z</dcterms:modified>
</cp:coreProperties>
</file>